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B2C104" w14:textId="7A0F7706" w:rsidR="00FD61FD" w:rsidRDefault="008F54C7" w:rsidP="009A1930">
      <w:pPr>
        <w:ind w:left="2124" w:firstLine="708"/>
      </w:pPr>
      <w:proofErr w:type="gramStart"/>
      <w:r>
        <w:t>…………..</w:t>
      </w:r>
      <w:proofErr w:type="gramEnd"/>
      <w:r w:rsidR="009A1930">
        <w:t>EĞİTİM ATAŞELİĞİNE</w:t>
      </w:r>
    </w:p>
    <w:p w14:paraId="12A36CA1" w14:textId="04259805" w:rsidR="009A1930" w:rsidRDefault="009A1930" w:rsidP="008F54C7">
      <w:pPr>
        <w:spacing w:after="0"/>
        <w:ind w:firstLine="709"/>
        <w:jc w:val="both"/>
      </w:pPr>
      <w:r>
        <w:t xml:space="preserve">Ataşeliğinizce ilan edilen “Mahallinden Sözleşmeli Öğretmen Alımı” ilanında belirtilen şartları taşıyorum. </w:t>
      </w:r>
      <w:r w:rsidR="00E3242D">
        <w:t>KRV</w:t>
      </w:r>
      <w:bookmarkStart w:id="0" w:name="_GoBack"/>
      <w:bookmarkEnd w:id="0"/>
      <w:r>
        <w:t xml:space="preserve"> eyaletinin uygun görülen bölgelerinde belirtilen kapsamda görevlendirilmek istiyorum.</w:t>
      </w:r>
    </w:p>
    <w:p w14:paraId="228B1C7B" w14:textId="77777777" w:rsidR="009A1930" w:rsidRDefault="009A1930" w:rsidP="009A1930">
      <w:pPr>
        <w:ind w:firstLine="708"/>
      </w:pPr>
      <w:r>
        <w:t>Bilgilerini ve gereğini arz ederim.</w:t>
      </w:r>
    </w:p>
    <w:p w14:paraId="4DD052CE" w14:textId="77777777" w:rsidR="009A1930" w:rsidRDefault="009A1930" w:rsidP="009A1930">
      <w:pPr>
        <w:ind w:firstLine="708"/>
      </w:pPr>
    </w:p>
    <w:p w14:paraId="4C05848C" w14:textId="77777777" w:rsidR="009A1930" w:rsidRDefault="009A1930" w:rsidP="009A1930">
      <w:pPr>
        <w:ind w:firstLine="708"/>
      </w:pPr>
    </w:p>
    <w:p w14:paraId="0ABAD54A" w14:textId="77777777" w:rsidR="009A1930" w:rsidRDefault="009A1930" w:rsidP="009A1930">
      <w:pPr>
        <w:ind w:firstLine="708"/>
      </w:pPr>
    </w:p>
    <w:p w14:paraId="3C9536F9" w14:textId="77777777" w:rsidR="009A1930" w:rsidRDefault="009A1930" w:rsidP="009A1930">
      <w:pPr>
        <w:ind w:firstLine="708"/>
      </w:pPr>
    </w:p>
    <w:p w14:paraId="436AC60C" w14:textId="77777777" w:rsidR="009A1930" w:rsidRDefault="009A1930" w:rsidP="009A1930">
      <w:r>
        <w:t>Adres: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İsim</w:t>
      </w:r>
    </w:p>
    <w:p w14:paraId="723CA129" w14:textId="77777777" w:rsidR="009A1930" w:rsidRDefault="009A1930" w:rsidP="009A1930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Tarih </w:t>
      </w:r>
    </w:p>
    <w:p w14:paraId="1AFF83D4" w14:textId="77777777" w:rsidR="009A1930" w:rsidRDefault="009A1930" w:rsidP="009A1930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İmza</w:t>
      </w:r>
    </w:p>
    <w:p w14:paraId="57711F13" w14:textId="77777777" w:rsidR="009A1930" w:rsidRDefault="009A1930" w:rsidP="009A1930">
      <w:r>
        <w:t>Tel:</w:t>
      </w:r>
    </w:p>
    <w:p w14:paraId="29C20B8C" w14:textId="77777777" w:rsidR="009A1930" w:rsidRDefault="009A1930" w:rsidP="009A1930">
      <w:r>
        <w:t>Mail:</w:t>
      </w:r>
    </w:p>
    <w:p w14:paraId="1441C610" w14:textId="77777777" w:rsidR="009A1930" w:rsidRDefault="009A1930" w:rsidP="009A1930">
      <w:r>
        <w:t>T.C. Kimlik No:</w:t>
      </w:r>
    </w:p>
    <w:p w14:paraId="3A58233D" w14:textId="77777777" w:rsidR="009A1930" w:rsidRDefault="009A1930" w:rsidP="009A1930">
      <w:r>
        <w:t>Pasaport No:</w:t>
      </w:r>
    </w:p>
    <w:p w14:paraId="624CA350" w14:textId="77777777" w:rsidR="009A1930" w:rsidRDefault="009A1930" w:rsidP="009A1930">
      <w:r>
        <w:t>Kimlik/ID No:</w:t>
      </w:r>
    </w:p>
    <w:p w14:paraId="31223132" w14:textId="77777777" w:rsidR="00112479" w:rsidRDefault="00112479" w:rsidP="009A1930"/>
    <w:p w14:paraId="07C60BAE" w14:textId="77777777" w:rsidR="009A1930" w:rsidRDefault="009A1930" w:rsidP="009A1930"/>
    <w:sectPr w:rsidR="009A1930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1591BD" w14:textId="77777777" w:rsidR="00E008C2" w:rsidRDefault="00E008C2" w:rsidP="008F54C7">
      <w:pPr>
        <w:spacing w:after="0" w:line="240" w:lineRule="auto"/>
      </w:pPr>
      <w:r>
        <w:separator/>
      </w:r>
    </w:p>
  </w:endnote>
  <w:endnote w:type="continuationSeparator" w:id="0">
    <w:p w14:paraId="6F98A9A9" w14:textId="77777777" w:rsidR="00E008C2" w:rsidRDefault="00E008C2" w:rsidP="008F54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Fatih Transkripsiyon 2">
    <w:altName w:val="Palatino Linotype"/>
    <w:charset w:val="A2"/>
    <w:family w:val="roman"/>
    <w:pitch w:val="variable"/>
    <w:sig w:usb0="00000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Turkish Transcription">
    <w:altName w:val="Times New Roman"/>
    <w:charset w:val="A2"/>
    <w:family w:val="roman"/>
    <w:pitch w:val="variable"/>
    <w:sig w:usb0="00000000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DCC55E" w14:textId="77777777" w:rsidR="00E008C2" w:rsidRDefault="00E008C2" w:rsidP="008F54C7">
      <w:pPr>
        <w:spacing w:after="0" w:line="240" w:lineRule="auto"/>
      </w:pPr>
      <w:r>
        <w:separator/>
      </w:r>
    </w:p>
  </w:footnote>
  <w:footnote w:type="continuationSeparator" w:id="0">
    <w:p w14:paraId="0E8BDD27" w14:textId="77777777" w:rsidR="00E008C2" w:rsidRDefault="00E008C2" w:rsidP="008F54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A8758F" w14:textId="39C7791A" w:rsidR="008F54C7" w:rsidRDefault="008F54C7">
    <w:pPr>
      <w:pStyle w:val="stBilgi"/>
      <w:jc w:val="right"/>
      <w:rPr>
        <w:color w:val="8496B0" w:themeColor="text2" w:themeTint="99"/>
        <w:sz w:val="24"/>
        <w:szCs w:val="24"/>
      </w:rPr>
    </w:pPr>
    <w:r>
      <w:rPr>
        <w:color w:val="8496B0" w:themeColor="text2" w:themeTint="99"/>
        <w:sz w:val="24"/>
        <w:szCs w:val="24"/>
      </w:rPr>
      <w:t>Ek-2</w:t>
    </w:r>
  </w:p>
  <w:p w14:paraId="58F08136" w14:textId="77777777" w:rsidR="008F54C7" w:rsidRDefault="008F54C7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1930"/>
    <w:rsid w:val="001019D5"/>
    <w:rsid w:val="00112479"/>
    <w:rsid w:val="001220A9"/>
    <w:rsid w:val="001C1796"/>
    <w:rsid w:val="001F03FC"/>
    <w:rsid w:val="002639C9"/>
    <w:rsid w:val="00295DAC"/>
    <w:rsid w:val="002B7651"/>
    <w:rsid w:val="004D0A2F"/>
    <w:rsid w:val="00546FB8"/>
    <w:rsid w:val="00582DAE"/>
    <w:rsid w:val="00704A47"/>
    <w:rsid w:val="0084571B"/>
    <w:rsid w:val="00882403"/>
    <w:rsid w:val="008C7B3D"/>
    <w:rsid w:val="008F54C7"/>
    <w:rsid w:val="009A1930"/>
    <w:rsid w:val="009B42F5"/>
    <w:rsid w:val="009F300C"/>
    <w:rsid w:val="00C02A4D"/>
    <w:rsid w:val="00C645FA"/>
    <w:rsid w:val="00D029A4"/>
    <w:rsid w:val="00D53265"/>
    <w:rsid w:val="00D95AC8"/>
    <w:rsid w:val="00DB24D3"/>
    <w:rsid w:val="00DF6F0D"/>
    <w:rsid w:val="00E008C2"/>
    <w:rsid w:val="00E3242D"/>
    <w:rsid w:val="00F84D62"/>
    <w:rsid w:val="00F87F75"/>
    <w:rsid w:val="00FD6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3F90CC"/>
  <w15:chartTrackingRefBased/>
  <w15:docId w15:val="{33AC0B55-9AC6-4D81-B49B-09B99A561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Fatih Transkripsiyon 2" w:eastAsiaTheme="minorHAnsi" w:hAnsi="Fatih Transkripsiyon 2" w:cs="Times Turkish Transcription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8F54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8F54C7"/>
  </w:style>
  <w:style w:type="paragraph" w:styleId="AltBilgi">
    <w:name w:val="footer"/>
    <w:basedOn w:val="Normal"/>
    <w:link w:val="AltBilgiChar"/>
    <w:uiPriority w:val="99"/>
    <w:unhideWhenUsed/>
    <w:rsid w:val="008F54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8F54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317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Naci GILIC</dc:creator>
  <cp:keywords/>
  <dc:description/>
  <cp:lastModifiedBy>Essen Eğitim Ataşeliği</cp:lastModifiedBy>
  <cp:revision>3</cp:revision>
  <dcterms:created xsi:type="dcterms:W3CDTF">2025-04-17T12:23:00Z</dcterms:created>
  <dcterms:modified xsi:type="dcterms:W3CDTF">2025-04-17T12:37:00Z</dcterms:modified>
</cp:coreProperties>
</file>